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2C" w:rsidRPr="006D7794" w:rsidRDefault="00217C2C" w:rsidP="00217C2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9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17C2C" w:rsidRPr="006D7794" w:rsidRDefault="00217C2C" w:rsidP="00217C2C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7794">
        <w:rPr>
          <w:rFonts w:ascii="Times New Roman" w:hAnsi="Times New Roman"/>
          <w:b/>
          <w:sz w:val="24"/>
          <w:szCs w:val="24"/>
        </w:rPr>
        <w:t>«Хабарицкая средняя общеобразовательная школа»</w:t>
      </w:r>
    </w:p>
    <w:p w:rsidR="00217C2C" w:rsidRPr="006D7794" w:rsidRDefault="00217C2C" w:rsidP="00217C2C">
      <w:pPr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94">
        <w:rPr>
          <w:rFonts w:ascii="Times New Roman" w:hAnsi="Times New Roman" w:cs="Times New Roman"/>
          <w:b/>
          <w:sz w:val="24"/>
          <w:szCs w:val="24"/>
        </w:rPr>
        <w:t>(МБОУ «Хабарицкая СОШ»)</w:t>
      </w:r>
    </w:p>
    <w:p w:rsidR="00217C2C" w:rsidRPr="006D7794" w:rsidRDefault="00217C2C" w:rsidP="00217C2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217C2C" w:rsidRPr="00B27604" w:rsidTr="00675AD5">
        <w:tc>
          <w:tcPr>
            <w:tcW w:w="5353" w:type="dxa"/>
          </w:tcPr>
          <w:p w:rsidR="00217C2C" w:rsidRPr="006D7794" w:rsidRDefault="00217C2C" w:rsidP="00675AD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2C" w:rsidRPr="006D7794" w:rsidRDefault="00217C2C" w:rsidP="00675AD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7794">
              <w:rPr>
                <w:rFonts w:ascii="Times New Roman" w:hAnsi="Times New Roman" w:cs="Times New Roman"/>
                <w:b/>
                <w:sz w:val="24"/>
                <w:szCs w:val="24"/>
              </w:rPr>
              <w:t>ПРИНЯТЫ</w:t>
            </w:r>
            <w:proofErr w:type="gramEnd"/>
          </w:p>
          <w:p w:rsidR="00217C2C" w:rsidRPr="006D7794" w:rsidRDefault="00217C2C" w:rsidP="00675AD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217C2C" w:rsidRPr="006D7794" w:rsidRDefault="00217C2C" w:rsidP="00675AD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7C2C" w:rsidRPr="006D7794" w:rsidRDefault="00217C2C" w:rsidP="00675AD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9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217C2C" w:rsidRPr="006D7794" w:rsidRDefault="00217C2C" w:rsidP="00675AD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C2C" w:rsidRPr="006D7794" w:rsidRDefault="00217C2C" w:rsidP="00675AD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>2022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217C2C" w:rsidRPr="006D7794" w:rsidRDefault="00217C2C" w:rsidP="00675AD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2C" w:rsidRPr="006D7794" w:rsidRDefault="00217C2C" w:rsidP="00675AD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9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УТВЕРЖДЕНЫ</w:t>
            </w:r>
          </w:p>
          <w:p w:rsidR="00217C2C" w:rsidRPr="006D7794" w:rsidRDefault="00217C2C" w:rsidP="00675AD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31.10.2022  года №142</w:t>
            </w:r>
            <w:r w:rsidRPr="006D7794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217C2C" w:rsidRPr="006D7794" w:rsidRDefault="00217C2C" w:rsidP="00675AD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2C" w:rsidRPr="006D7794" w:rsidRDefault="00217C2C" w:rsidP="00675AD5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C2C" w:rsidRDefault="00217C2C" w:rsidP="00217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C2C" w:rsidRDefault="00217C2C" w:rsidP="00217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C2C" w:rsidRDefault="00217C2C" w:rsidP="00217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9A3" w:rsidRPr="00F933AF" w:rsidRDefault="00FC09A3" w:rsidP="00FC0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График учебного процесса по основной программе профессионального обучения</w:t>
      </w:r>
      <w:r w:rsidRPr="00F933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(профессиональной подготовки)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 2022-2023 учебный год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5"/>
        <w:gridCol w:w="1296"/>
        <w:gridCol w:w="1353"/>
        <w:gridCol w:w="1019"/>
        <w:gridCol w:w="3738"/>
      </w:tblGrid>
      <w:tr w:rsidR="00FC09A3" w:rsidRPr="00F933AF" w:rsidTr="00675AD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Недель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Дисциплина/Разде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тема</w:t>
            </w:r>
          </w:p>
        </w:tc>
      </w:tr>
      <w:tr w:rsidR="00FC09A3" w:rsidRPr="00F933AF" w:rsidTr="00675AD5"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«Водитель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внедорожных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мототранспортных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редств</w:t>
            </w:r>
            <w:proofErr w:type="spellEnd"/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(самоходных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ашин</w:t>
            </w:r>
            <w:proofErr w:type="spellEnd"/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 категории "А</w:t>
            </w:r>
            <w:proofErr w:type="gramStart"/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внедорожных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мототранспортных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средств</w:t>
            </w:r>
          </w:p>
        </w:tc>
      </w:tr>
      <w:tr w:rsidR="00FC09A3" w:rsidRPr="00F933AF" w:rsidTr="00675AD5"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обслуживание и рем</w:t>
            </w:r>
          </w:p>
        </w:tc>
      </w:tr>
      <w:tr w:rsidR="00FC09A3" w:rsidRPr="00F933AF" w:rsidTr="00675AD5"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Основы управления безопасность движен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</w:tr>
      <w:tr w:rsidR="00FC09A3" w:rsidRPr="00F933AF" w:rsidTr="00675AD5"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Правила дорожного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движения</w:t>
            </w:r>
          </w:p>
        </w:tc>
      </w:tr>
      <w:tr w:rsidR="00FC09A3" w:rsidRPr="00F933AF" w:rsidTr="00675AD5"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Оказание первой</w:t>
            </w: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медицинской помощ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FC09A3" w:rsidRPr="00F933AF" w:rsidTr="00675AD5">
        <w:trPr>
          <w:trHeight w:val="6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0" w:type="auto"/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A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Вождение</w:t>
            </w:r>
          </w:p>
        </w:tc>
      </w:tr>
      <w:tr w:rsidR="00FC09A3" w:rsidRPr="00F933AF" w:rsidTr="00675AD5">
        <w:trPr>
          <w:trHeight w:val="6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3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A3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0" w:type="auto"/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еоретический экзамен</w:t>
            </w:r>
          </w:p>
        </w:tc>
      </w:tr>
      <w:tr w:rsidR="00FC09A3" w:rsidRPr="00F933AF" w:rsidTr="00675AD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9A3" w:rsidRPr="002412C1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0" w:type="auto"/>
            <w:vAlign w:val="center"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09A3" w:rsidRPr="00F933AF" w:rsidRDefault="00FC09A3" w:rsidP="0067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валификационный экзамен</w:t>
            </w:r>
          </w:p>
        </w:tc>
      </w:tr>
    </w:tbl>
    <w:p w:rsidR="00D54B3B" w:rsidRDefault="00D54B3B">
      <w:bookmarkStart w:id="0" w:name="_GoBack"/>
      <w:bookmarkEnd w:id="0"/>
    </w:p>
    <w:sectPr w:rsidR="00D5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2C"/>
    <w:rsid w:val="00217C2C"/>
    <w:rsid w:val="00D54B3B"/>
    <w:rsid w:val="00FC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17C2C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table" w:styleId="a3">
    <w:name w:val="Table Grid"/>
    <w:basedOn w:val="a1"/>
    <w:uiPriority w:val="59"/>
    <w:rsid w:val="0021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17C2C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217C2C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17C2C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table" w:styleId="a3">
    <w:name w:val="Table Grid"/>
    <w:basedOn w:val="a1"/>
    <w:uiPriority w:val="59"/>
    <w:rsid w:val="0021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17C2C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217C2C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2023-01-12T12:51:00Z</dcterms:created>
  <dcterms:modified xsi:type="dcterms:W3CDTF">2023-01-12T12:51:00Z</dcterms:modified>
</cp:coreProperties>
</file>